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E64C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4F42E333" w14:textId="77777777" w:rsidR="0050394C" w:rsidRDefault="0050394C" w:rsidP="000E3032">
      <w:pPr>
        <w:rPr>
          <w:lang w:val="en-US"/>
        </w:rPr>
      </w:pPr>
    </w:p>
    <w:p w14:paraId="54130374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78785081" w14:textId="77777777" w:rsidR="008A4C80" w:rsidRPr="00547AB3" w:rsidRDefault="008A4C80" w:rsidP="000E3032"/>
    <w:p w14:paraId="3AB55D20" w14:textId="77777777" w:rsidR="000E3032" w:rsidRPr="008455A2" w:rsidRDefault="000E3032" w:rsidP="000E3032">
      <w:pPr>
        <w:rPr>
          <w:sz w:val="28"/>
          <w:szCs w:val="28"/>
        </w:rPr>
      </w:pPr>
    </w:p>
    <w:p w14:paraId="5AC25CA1" w14:textId="77777777" w:rsidR="00366678" w:rsidRDefault="00366678" w:rsidP="00366678">
      <w:pPr>
        <w:ind w:left="5760"/>
        <w:rPr>
          <w:b/>
        </w:rPr>
      </w:pPr>
      <w:r>
        <w:rPr>
          <w:b/>
        </w:rPr>
        <w:t>Ministerstvo dopravy Slovenskej republiky</w:t>
      </w:r>
    </w:p>
    <w:p w14:paraId="6D687BAE" w14:textId="77777777" w:rsidR="00366678" w:rsidRDefault="00366678" w:rsidP="00366678">
      <w:pPr>
        <w:ind w:left="5760"/>
      </w:pPr>
      <w:r>
        <w:t>Sekcia cestnej dopravy a pozemných komunikácií</w:t>
      </w:r>
    </w:p>
    <w:p w14:paraId="5C5DB154" w14:textId="77777777" w:rsidR="00366678" w:rsidRDefault="00366678" w:rsidP="00366678">
      <w:pPr>
        <w:ind w:left="5760"/>
      </w:pPr>
      <w:r>
        <w:t>Odbor Štátny dopravný úrad</w:t>
      </w:r>
    </w:p>
    <w:p w14:paraId="1168CBBE" w14:textId="77777777" w:rsidR="00366678" w:rsidRDefault="00366678" w:rsidP="00366678">
      <w:pPr>
        <w:ind w:left="5760"/>
      </w:pPr>
      <w:r>
        <w:t>Námestie slobody 6</w:t>
      </w:r>
    </w:p>
    <w:p w14:paraId="7C5D04E6" w14:textId="77777777" w:rsidR="00366678" w:rsidRDefault="00366678" w:rsidP="00366678">
      <w:pPr>
        <w:ind w:left="5760"/>
      </w:pPr>
      <w:r>
        <w:t>P.O. Box 100</w:t>
      </w:r>
    </w:p>
    <w:p w14:paraId="1791D355" w14:textId="77777777" w:rsidR="00366678" w:rsidRDefault="00366678" w:rsidP="00366678">
      <w:pPr>
        <w:ind w:left="5760"/>
        <w:rPr>
          <w:sz w:val="28"/>
          <w:szCs w:val="28"/>
        </w:rPr>
      </w:pPr>
      <w:r>
        <w:t>810 05 Bratislava</w:t>
      </w:r>
    </w:p>
    <w:p w14:paraId="50652D62" w14:textId="77777777" w:rsidR="000E3032" w:rsidRPr="008455A2" w:rsidRDefault="000E3032" w:rsidP="002F09DC">
      <w:pPr>
        <w:ind w:left="5760"/>
        <w:rPr>
          <w:sz w:val="28"/>
          <w:szCs w:val="28"/>
        </w:rPr>
      </w:pPr>
    </w:p>
    <w:p w14:paraId="548AE9B5" w14:textId="77777777" w:rsidR="000E3032" w:rsidRDefault="000E3032" w:rsidP="000E3032">
      <w:pPr>
        <w:ind w:left="5760"/>
        <w:rPr>
          <w:sz w:val="28"/>
          <w:szCs w:val="28"/>
        </w:rPr>
      </w:pPr>
    </w:p>
    <w:p w14:paraId="7034AE2D" w14:textId="77777777" w:rsidR="00500F7A" w:rsidRDefault="00500F7A" w:rsidP="000E3032">
      <w:pPr>
        <w:ind w:left="5760"/>
        <w:rPr>
          <w:sz w:val="28"/>
          <w:szCs w:val="28"/>
        </w:rPr>
      </w:pPr>
    </w:p>
    <w:p w14:paraId="300AE3FE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2CD953A0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BB7A0B">
        <w:rPr>
          <w:b/>
          <w:sz w:val="28"/>
          <w:szCs w:val="28"/>
        </w:rPr>
        <w:t xml:space="preserve">opakovanú </w:t>
      </w:r>
      <w:r w:rsidR="002F09DC">
        <w:rPr>
          <w:b/>
          <w:sz w:val="28"/>
          <w:szCs w:val="28"/>
        </w:rPr>
        <w:t>skúšku z odbornej spôsobilosti</w:t>
      </w:r>
      <w:r w:rsidRPr="008455A2">
        <w:rPr>
          <w:b/>
          <w:sz w:val="28"/>
          <w:szCs w:val="28"/>
        </w:rPr>
        <w:t xml:space="preserve"> </w:t>
      </w:r>
      <w:r w:rsidR="00D73D22">
        <w:rPr>
          <w:b/>
          <w:sz w:val="28"/>
          <w:szCs w:val="28"/>
        </w:rPr>
        <w:t>pre všetky druhy kontroly originality a kategórie vozidiel</w:t>
      </w:r>
      <w:r w:rsidRPr="008455A2">
        <w:rPr>
          <w:b/>
          <w:sz w:val="28"/>
          <w:szCs w:val="28"/>
        </w:rPr>
        <w:t>.</w:t>
      </w:r>
    </w:p>
    <w:p w14:paraId="2869FE7D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0554C154" w14:textId="77777777" w:rsidR="00500F7A" w:rsidRDefault="00500F7A" w:rsidP="000E3032">
      <w:pPr>
        <w:jc w:val="center"/>
        <w:rPr>
          <w:b/>
          <w:sz w:val="28"/>
          <w:szCs w:val="28"/>
        </w:rPr>
      </w:pPr>
    </w:p>
    <w:p w14:paraId="1F8964AC" w14:textId="77777777" w:rsidR="002F09DC" w:rsidRDefault="008455A2" w:rsidP="008455A2">
      <w:pPr>
        <w:jc w:val="both"/>
      </w:pPr>
      <w:r>
        <w:rPr>
          <w:b/>
          <w:sz w:val="28"/>
          <w:szCs w:val="28"/>
        </w:rPr>
        <w:tab/>
      </w:r>
      <w:r w:rsidR="002F09DC">
        <w:t>Na základe potvrdenia o absolvovaní základného školenia podľa § 92 ods. 7 zákona</w:t>
      </w:r>
      <w:r w:rsidR="00751A1F">
        <w:br/>
      </w:r>
      <w:r w:rsidR="002F09DC">
        <w:t xml:space="preserve">č. 106/2018 Z.z., prihlasujem na </w:t>
      </w:r>
      <w:r w:rsidR="00BB7A0B">
        <w:t xml:space="preserve">opakovanú </w:t>
      </w:r>
      <w:r w:rsidR="002F09DC">
        <w:t>skúšku z odbornej spôsobilosti na získanie osvedčenia technika kontroly originality nasledovnú osobu:</w:t>
      </w:r>
    </w:p>
    <w:p w14:paraId="74E7D3F4" w14:textId="77777777" w:rsidR="00120F86" w:rsidRDefault="002F09DC" w:rsidP="0084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BB1DB1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316EF86D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093D4172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0E046FB5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5B3E3C8F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7DA61090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66D6639D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49B86F40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4390D5B3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2662F9A3" w14:textId="77777777" w:rsidR="004A7FAB" w:rsidRDefault="004A7FAB" w:rsidP="000C0E57">
      <w:pPr>
        <w:ind w:left="360" w:hanging="360"/>
        <w:jc w:val="both"/>
        <w:rPr>
          <w:i/>
          <w:sz w:val="28"/>
          <w:szCs w:val="28"/>
        </w:rPr>
      </w:pPr>
    </w:p>
    <w:p w14:paraId="3E0FB23D" w14:textId="77777777" w:rsidR="00500F7A" w:rsidRDefault="00500F7A" w:rsidP="00500F7A">
      <w:pPr>
        <w:jc w:val="both"/>
      </w:pPr>
      <w:r>
        <w:t xml:space="preserve">Menovaný absolvoval základné školenie v dňoch: </w:t>
      </w:r>
      <w:r>
        <w:fldChar w:fldCharType="begin">
          <w:ffData>
            <w:name w:val="Text9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  <w:r>
        <w:rPr>
          <w:i/>
        </w:rPr>
        <w:t xml:space="preserve"> – </w:t>
      </w:r>
      <w:r>
        <w:fldChar w:fldCharType="begin">
          <w:ffData>
            <w:name w:val="Text10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</w:p>
    <w:p w14:paraId="7B35A7B2" w14:textId="77777777" w:rsidR="00500F7A" w:rsidRDefault="00500F7A" w:rsidP="00500F7A">
      <w:pPr>
        <w:jc w:val="both"/>
        <w:rPr>
          <w:sz w:val="28"/>
          <w:szCs w:val="28"/>
        </w:rPr>
      </w:pPr>
    </w:p>
    <w:p w14:paraId="546F5A30" w14:textId="77777777" w:rsidR="00BB7A0B" w:rsidRDefault="00BB7A0B" w:rsidP="00BB7A0B">
      <w:r>
        <w:t xml:space="preserve">Na skúške dňa </w:t>
      </w:r>
      <w:r>
        <w:rPr>
          <w:i/>
        </w:rPr>
        <w:fldChar w:fldCharType="begin">
          <w:ffData>
            <w:name w:val="Text10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 w:rsidRPr="008C1B99"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xx.xx.xxxx</w:t>
      </w:r>
      <w:r>
        <w:rPr>
          <w:i/>
        </w:rPr>
        <w:fldChar w:fldCharType="end"/>
      </w:r>
      <w:r>
        <w:rPr>
          <w:i/>
        </w:rPr>
        <w:t xml:space="preserve"> </w:t>
      </w:r>
      <w:r w:rsidRPr="00361CC4">
        <w:t>menovaný</w:t>
      </w:r>
      <w:r>
        <w:rPr>
          <w:i/>
        </w:rPr>
        <w:t xml:space="preserve"> </w:t>
      </w:r>
      <w:r w:rsidRPr="00361CC4">
        <w:t>nevyhovel</w:t>
      </w:r>
      <w:r>
        <w:t xml:space="preserve"> z:</w:t>
      </w:r>
    </w:p>
    <w:p w14:paraId="4EE3CD76" w14:textId="77777777" w:rsidR="00BB7A0B" w:rsidRDefault="00BB7A0B" w:rsidP="00BB7A0B">
      <w:pPr>
        <w:spacing w:before="120"/>
        <w:ind w:left="709"/>
      </w:pPr>
      <w:r w:rsidRPr="00361CC4">
        <w:rPr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čiarkov1"/>
      <w:r w:rsidRPr="00361CC4">
        <w:rPr>
          <w:sz w:val="20"/>
          <w:szCs w:val="20"/>
        </w:rPr>
        <w:instrText xml:space="preserve"> FORMCHECKBOX </w:instrText>
      </w:r>
      <w:r w:rsidRPr="00361CC4">
        <w:rPr>
          <w:sz w:val="20"/>
          <w:szCs w:val="20"/>
        </w:rPr>
      </w:r>
      <w:r w:rsidRPr="00361CC4">
        <w:rPr>
          <w:sz w:val="20"/>
          <w:szCs w:val="20"/>
        </w:rPr>
        <w:fldChar w:fldCharType="end"/>
      </w:r>
      <w:bookmarkEnd w:id="7"/>
      <w:r>
        <w:t>  teoretickej časti skúšky,</w:t>
      </w:r>
    </w:p>
    <w:p w14:paraId="144E0289" w14:textId="77777777" w:rsidR="00BB7A0B" w:rsidRDefault="00BB7A0B" w:rsidP="00BB7A0B">
      <w:pPr>
        <w:spacing w:before="60"/>
        <w:ind w:firstLine="709"/>
      </w:pPr>
      <w:r w:rsidRPr="00361CC4">
        <w:rPr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čiarkov2"/>
      <w:r w:rsidRPr="00361CC4">
        <w:rPr>
          <w:sz w:val="20"/>
          <w:szCs w:val="20"/>
        </w:rPr>
        <w:instrText xml:space="preserve"> FORMCHECKBOX </w:instrText>
      </w:r>
      <w:r w:rsidRPr="00361CC4">
        <w:rPr>
          <w:sz w:val="20"/>
          <w:szCs w:val="20"/>
        </w:rPr>
      </w:r>
      <w:r w:rsidRPr="00361CC4">
        <w:rPr>
          <w:sz w:val="20"/>
          <w:szCs w:val="20"/>
        </w:rPr>
        <w:fldChar w:fldCharType="end"/>
      </w:r>
      <w:bookmarkEnd w:id="8"/>
      <w:r w:rsidRPr="00361CC4">
        <w:rPr>
          <w:sz w:val="20"/>
          <w:szCs w:val="20"/>
        </w:rPr>
        <w:t xml:space="preserve"> </w:t>
      </w:r>
      <w:r>
        <w:t xml:space="preserve"> praktickej časti skúšky.</w:t>
      </w:r>
    </w:p>
    <w:p w14:paraId="0FC3ED02" w14:textId="77777777" w:rsidR="00500F7A" w:rsidRDefault="00500F7A" w:rsidP="00500F7A">
      <w:pPr>
        <w:jc w:val="both"/>
      </w:pPr>
    </w:p>
    <w:p w14:paraId="6A6811C8" w14:textId="77777777" w:rsidR="00500F7A" w:rsidRDefault="00500F7A" w:rsidP="000128FE">
      <w:pPr>
        <w:pStyle w:val="Normlnywebov"/>
        <w:spacing w:after="12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2D3F558B" w14:textId="77777777" w:rsidTr="00815DA7">
        <w:tc>
          <w:tcPr>
            <w:tcW w:w="4138" w:type="dxa"/>
          </w:tcPr>
          <w:p w14:paraId="357F1E5E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68BCC786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71C1849E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9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9"/>
      <w:r w:rsidR="008A4C80">
        <w:t>,</w:t>
      </w:r>
      <w:r w:rsidR="004C2210">
        <w:t xml:space="preserve"> dňa</w:t>
      </w:r>
      <w:r w:rsidR="008A4C80">
        <w:t xml:space="preserve"> </w:t>
      </w:r>
      <w:bookmarkStart w:id="10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10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28099A69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13756F1C" w14:textId="77777777" w:rsidR="0075659A" w:rsidRDefault="0075659A" w:rsidP="00282829">
      <w:pPr>
        <w:ind w:left="4254" w:firstLine="141"/>
        <w:jc w:val="both"/>
      </w:pPr>
      <w:r>
        <w:t>podpis a odtlačok pečiatky</w:t>
      </w:r>
      <w:r w:rsidR="00282829">
        <w:t xml:space="preserve"> navrhovateľa</w:t>
      </w:r>
    </w:p>
    <w:p w14:paraId="1B344B28" w14:textId="77777777" w:rsidR="000E3032" w:rsidRPr="008A4C80" w:rsidRDefault="0050394C" w:rsidP="0050394C">
      <w:pPr>
        <w:jc w:val="center"/>
      </w:pPr>
      <w:bookmarkStart w:id="11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11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2A39" w14:textId="77777777" w:rsidR="00844D3E" w:rsidRDefault="00844D3E" w:rsidP="00DF4539">
      <w:r>
        <w:separator/>
      </w:r>
    </w:p>
  </w:endnote>
  <w:endnote w:type="continuationSeparator" w:id="0">
    <w:p w14:paraId="70C8F051" w14:textId="77777777" w:rsidR="00844D3E" w:rsidRDefault="00844D3E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572B" w14:textId="77777777" w:rsidR="00844D3E" w:rsidRDefault="00844D3E" w:rsidP="00DF4539">
      <w:r>
        <w:separator/>
      </w:r>
    </w:p>
  </w:footnote>
  <w:footnote w:type="continuationSeparator" w:id="0">
    <w:p w14:paraId="7768CE39" w14:textId="77777777" w:rsidR="00844D3E" w:rsidRDefault="00844D3E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44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lT88YgwfUpxDzc6sUOdvg3Wj42J0alIOVJx4t/oNeh2sNox1gBvhr43qH7ouZzRv4Rp7REKTZaBcBxteYX4A==" w:salt="FHgRzF1EkdycLss/0vL8v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128FE"/>
    <w:rsid w:val="00017E92"/>
    <w:rsid w:val="0002778F"/>
    <w:rsid w:val="00032CA6"/>
    <w:rsid w:val="00041D56"/>
    <w:rsid w:val="00060E20"/>
    <w:rsid w:val="0007697A"/>
    <w:rsid w:val="000B11A9"/>
    <w:rsid w:val="000C0E57"/>
    <w:rsid w:val="000E3032"/>
    <w:rsid w:val="000F1E59"/>
    <w:rsid w:val="00105FD7"/>
    <w:rsid w:val="00120F86"/>
    <w:rsid w:val="001229CF"/>
    <w:rsid w:val="00180E1D"/>
    <w:rsid w:val="001D131D"/>
    <w:rsid w:val="002528A8"/>
    <w:rsid w:val="0026728E"/>
    <w:rsid w:val="0027662D"/>
    <w:rsid w:val="00282829"/>
    <w:rsid w:val="00284755"/>
    <w:rsid w:val="0029663B"/>
    <w:rsid w:val="002F09DC"/>
    <w:rsid w:val="00366678"/>
    <w:rsid w:val="003B662E"/>
    <w:rsid w:val="00403D67"/>
    <w:rsid w:val="00410623"/>
    <w:rsid w:val="00421F0E"/>
    <w:rsid w:val="00476910"/>
    <w:rsid w:val="004A7F26"/>
    <w:rsid w:val="004A7FAB"/>
    <w:rsid w:val="004C2210"/>
    <w:rsid w:val="00500F7A"/>
    <w:rsid w:val="0050394C"/>
    <w:rsid w:val="00543660"/>
    <w:rsid w:val="00547AB3"/>
    <w:rsid w:val="00576376"/>
    <w:rsid w:val="005837CB"/>
    <w:rsid w:val="005962AC"/>
    <w:rsid w:val="00600049"/>
    <w:rsid w:val="006B31AA"/>
    <w:rsid w:val="006D341F"/>
    <w:rsid w:val="006E1D42"/>
    <w:rsid w:val="00751A1F"/>
    <w:rsid w:val="0075659A"/>
    <w:rsid w:val="007E56F7"/>
    <w:rsid w:val="008131B0"/>
    <w:rsid w:val="00815DA7"/>
    <w:rsid w:val="00825BA0"/>
    <w:rsid w:val="008447B8"/>
    <w:rsid w:val="00844D3E"/>
    <w:rsid w:val="008455A2"/>
    <w:rsid w:val="0085159D"/>
    <w:rsid w:val="00851B70"/>
    <w:rsid w:val="0089318D"/>
    <w:rsid w:val="008A4C80"/>
    <w:rsid w:val="00900BE8"/>
    <w:rsid w:val="0090168A"/>
    <w:rsid w:val="00930EEF"/>
    <w:rsid w:val="00930F45"/>
    <w:rsid w:val="00944FCD"/>
    <w:rsid w:val="009C1815"/>
    <w:rsid w:val="009D4695"/>
    <w:rsid w:val="00A11178"/>
    <w:rsid w:val="00A43A1D"/>
    <w:rsid w:val="00A61510"/>
    <w:rsid w:val="00AB0000"/>
    <w:rsid w:val="00AD3D89"/>
    <w:rsid w:val="00B77660"/>
    <w:rsid w:val="00BB7A0B"/>
    <w:rsid w:val="00C258A1"/>
    <w:rsid w:val="00C433CC"/>
    <w:rsid w:val="00C55C21"/>
    <w:rsid w:val="00C86205"/>
    <w:rsid w:val="00D0234D"/>
    <w:rsid w:val="00D550E2"/>
    <w:rsid w:val="00D73D22"/>
    <w:rsid w:val="00DF4539"/>
    <w:rsid w:val="00E32262"/>
    <w:rsid w:val="00E65222"/>
    <w:rsid w:val="00E6596E"/>
    <w:rsid w:val="00EC3751"/>
    <w:rsid w:val="00EF5874"/>
    <w:rsid w:val="00F119EC"/>
    <w:rsid w:val="00F44E95"/>
    <w:rsid w:val="00F6794E"/>
    <w:rsid w:val="00FA6B1A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42AB6"/>
  <w15:chartTrackingRefBased/>
  <w15:docId w15:val="{B3E96988-746D-D541-A923-FF5DA354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2023-05-04T10:23:00Z</dcterms:created>
  <dcterms:modified xsi:type="dcterms:W3CDTF">2023-05-04T10:23:00Z</dcterms:modified>
</cp:coreProperties>
</file>